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0B" w:rsidRDefault="00DD3F0B" w:rsidP="00DD3F0B">
      <w:r>
        <w:t>Name:______________________</w:t>
      </w:r>
    </w:p>
    <w:p w:rsidR="00DD3F0B" w:rsidRDefault="00DD3F0B" w:rsidP="00DD3F0B">
      <w:r>
        <w:t>Duffy English 10</w:t>
      </w:r>
    </w:p>
    <w:p w:rsidR="00DD3F0B" w:rsidRDefault="00DD3F0B" w:rsidP="00DD3F0B">
      <w:r>
        <w:rPr>
          <w:i/>
          <w:iCs/>
        </w:rPr>
        <w:t>Fahrenheit 451</w:t>
      </w:r>
      <w:r>
        <w:t xml:space="preserve"> :</w:t>
      </w:r>
      <w:r w:rsidR="00BA665A">
        <w:t xml:space="preserve"> Response 7</w:t>
      </w:r>
    </w:p>
    <w:p w:rsidR="001C41D5" w:rsidRDefault="001C41D5" w:rsidP="001C41D5"/>
    <w:p w:rsidR="00BA665A" w:rsidRDefault="00BA665A" w:rsidP="00BA665A">
      <w:pPr>
        <w:rPr>
          <w:b/>
          <w:bCs/>
        </w:rPr>
      </w:pPr>
      <w:r>
        <w:t xml:space="preserve">Directions:  Please read the following directions / questions carefully, and provide a detailed answer in </w:t>
      </w:r>
      <w:r>
        <w:rPr>
          <w:b/>
          <w:bCs/>
        </w:rPr>
        <w:t>3 – 4 complete sentences each.</w:t>
      </w:r>
    </w:p>
    <w:p w:rsidR="00BA665A" w:rsidRDefault="00BA665A" w:rsidP="00BA665A"/>
    <w:p w:rsidR="00BA665A" w:rsidRDefault="00BA665A" w:rsidP="00BA665A"/>
    <w:p w:rsidR="00BA665A" w:rsidRDefault="00BA665A" w:rsidP="00BA665A">
      <w:pPr>
        <w:numPr>
          <w:ilvl w:val="0"/>
          <w:numId w:val="6"/>
        </w:numPr>
      </w:pPr>
      <w:r>
        <w:t>Find a quote that describes Mrs. Phelps’ personality.  Copy that quote in the space provided, and explain what it reveals about her, and how.</w:t>
      </w:r>
    </w:p>
    <w:p w:rsidR="00BA665A" w:rsidRDefault="00BA665A" w:rsidP="00BA665A"/>
    <w:p w:rsidR="00BA665A" w:rsidRDefault="00BA665A" w:rsidP="00BA665A"/>
    <w:p w:rsidR="00BA665A" w:rsidRDefault="00BA665A" w:rsidP="00BA665A"/>
    <w:p w:rsidR="00BA665A" w:rsidRDefault="00BA665A" w:rsidP="00BA665A"/>
    <w:p w:rsidR="00BA665A" w:rsidRDefault="00BA665A" w:rsidP="00BA665A"/>
    <w:p w:rsidR="00BA665A" w:rsidRDefault="00BA665A" w:rsidP="00BA665A"/>
    <w:p w:rsidR="00BA665A" w:rsidRDefault="00BA665A" w:rsidP="00BA665A"/>
    <w:p w:rsidR="00BA665A" w:rsidRDefault="00BA665A" w:rsidP="00BA665A">
      <w:pPr>
        <w:numPr>
          <w:ilvl w:val="0"/>
          <w:numId w:val="6"/>
        </w:numPr>
      </w:pPr>
      <w:r>
        <w:t>Find a quote that describes Mrs. Phelps’ views on family and relationships.  Copy that quote in the space provided, and explain what it reveals about her, and how.</w:t>
      </w:r>
    </w:p>
    <w:p w:rsidR="00BA665A" w:rsidRDefault="00BA665A" w:rsidP="00BA665A"/>
    <w:p w:rsidR="00BA665A" w:rsidRDefault="00BA665A" w:rsidP="00BA665A"/>
    <w:p w:rsidR="00BA665A" w:rsidRDefault="00BA665A" w:rsidP="00BA665A"/>
    <w:p w:rsidR="00BA665A" w:rsidRDefault="00BA665A" w:rsidP="00BA665A"/>
    <w:p w:rsidR="00BA665A" w:rsidRDefault="00BA665A" w:rsidP="00BA665A"/>
    <w:p w:rsidR="00BA665A" w:rsidRDefault="00BA665A" w:rsidP="00BA665A"/>
    <w:p w:rsidR="00BA665A" w:rsidRDefault="00BA665A" w:rsidP="00BA665A">
      <w:pPr>
        <w:numPr>
          <w:ilvl w:val="0"/>
          <w:numId w:val="6"/>
        </w:numPr>
      </w:pPr>
      <w:r>
        <w:t>Find a quote that describes Mrs. Bowles’ personality.  Copy that quote in the space provided, and explain what it reveals about her, and how.</w:t>
      </w:r>
    </w:p>
    <w:p w:rsidR="00BA665A" w:rsidRDefault="00BA665A" w:rsidP="00BA665A"/>
    <w:p w:rsidR="00BA665A" w:rsidRDefault="00BA665A" w:rsidP="00BA665A"/>
    <w:p w:rsidR="00BA665A" w:rsidRDefault="00BA665A" w:rsidP="00BA665A"/>
    <w:p w:rsidR="00BA665A" w:rsidRDefault="00BA665A" w:rsidP="00BA665A"/>
    <w:p w:rsidR="00BA665A" w:rsidRDefault="00BA665A" w:rsidP="00BA665A"/>
    <w:p w:rsidR="00BA665A" w:rsidRDefault="00BA665A" w:rsidP="00BA665A"/>
    <w:p w:rsidR="00BA665A" w:rsidRDefault="00BA665A" w:rsidP="00BA665A"/>
    <w:p w:rsidR="00BA665A" w:rsidRDefault="00BA665A" w:rsidP="00BA665A">
      <w:pPr>
        <w:numPr>
          <w:ilvl w:val="0"/>
          <w:numId w:val="6"/>
        </w:numPr>
      </w:pPr>
      <w:r>
        <w:t>Find a quote that describes Mrs. Bowles’ views on family and relationships.  Copy that quote in the space provided, and explain what it reveals about her, and how.</w:t>
      </w:r>
    </w:p>
    <w:p w:rsidR="00BA665A" w:rsidRDefault="00BA665A" w:rsidP="00BA665A"/>
    <w:p w:rsidR="00BA665A" w:rsidRDefault="00BA665A" w:rsidP="00BA665A"/>
    <w:p w:rsidR="00BA665A" w:rsidRDefault="00BA665A" w:rsidP="00BA665A"/>
    <w:p w:rsidR="00BA665A" w:rsidRDefault="00BA665A" w:rsidP="00BA665A"/>
    <w:p w:rsidR="00BA665A" w:rsidRDefault="00BA665A" w:rsidP="00BA665A"/>
    <w:p w:rsidR="00BA665A" w:rsidRDefault="00BA665A" w:rsidP="00BA665A"/>
    <w:p w:rsidR="00BA665A" w:rsidRDefault="00BA665A" w:rsidP="00BA665A"/>
    <w:p w:rsidR="00BA665A" w:rsidRDefault="00BA665A" w:rsidP="00BA665A"/>
    <w:p w:rsidR="00BA665A" w:rsidRDefault="00BA665A" w:rsidP="00BA665A"/>
    <w:p w:rsidR="00570591" w:rsidRDefault="00BA665A" w:rsidP="00BA665A">
      <w:pPr>
        <w:numPr>
          <w:ilvl w:val="0"/>
          <w:numId w:val="6"/>
        </w:numPr>
      </w:pPr>
      <w:r>
        <w:t>How does Montag treat these women?  Why does he treat them this way?</w:t>
      </w:r>
    </w:p>
    <w:sectPr w:rsidR="00570591" w:rsidSect="0057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AD1"/>
    <w:multiLevelType w:val="hybridMultilevel"/>
    <w:tmpl w:val="8CD8C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B6CD9"/>
    <w:multiLevelType w:val="hybridMultilevel"/>
    <w:tmpl w:val="54829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F159F"/>
    <w:multiLevelType w:val="hybridMultilevel"/>
    <w:tmpl w:val="BB2C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A41E38"/>
    <w:multiLevelType w:val="hybridMultilevel"/>
    <w:tmpl w:val="0E7C0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BF0071"/>
    <w:multiLevelType w:val="hybridMultilevel"/>
    <w:tmpl w:val="4060E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83091"/>
    <w:multiLevelType w:val="hybridMultilevel"/>
    <w:tmpl w:val="C7106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3F0B"/>
    <w:rsid w:val="001C41D5"/>
    <w:rsid w:val="001D490D"/>
    <w:rsid w:val="00296804"/>
    <w:rsid w:val="003801B3"/>
    <w:rsid w:val="00570591"/>
    <w:rsid w:val="00664C76"/>
    <w:rsid w:val="00701927"/>
    <w:rsid w:val="00724F70"/>
    <w:rsid w:val="0075621C"/>
    <w:rsid w:val="007B73BD"/>
    <w:rsid w:val="00A144D5"/>
    <w:rsid w:val="00A445CD"/>
    <w:rsid w:val="00BA665A"/>
    <w:rsid w:val="00C32017"/>
    <w:rsid w:val="00DC232A"/>
    <w:rsid w:val="00DD3F0B"/>
    <w:rsid w:val="00E5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Peters Township School District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2013-10-10T17:50:00Z</cp:lastPrinted>
  <dcterms:created xsi:type="dcterms:W3CDTF">2013-10-14T17:31:00Z</dcterms:created>
  <dcterms:modified xsi:type="dcterms:W3CDTF">2013-10-14T17:31:00Z</dcterms:modified>
</cp:coreProperties>
</file>